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C331" w14:textId="77777777" w:rsidR="0010302C" w:rsidRPr="008275D5" w:rsidRDefault="004B7390" w:rsidP="004B7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5D5">
        <w:rPr>
          <w:rFonts w:ascii="Times New Roman" w:hAnsi="Times New Roman" w:cs="Times New Roman"/>
          <w:b/>
          <w:bCs/>
          <w:sz w:val="28"/>
          <w:szCs w:val="28"/>
        </w:rPr>
        <w:t xml:space="preserve">Dur </w:t>
      </w:r>
      <w:proofErr w:type="spellStart"/>
      <w:r w:rsidRPr="008275D5">
        <w:rPr>
          <w:rFonts w:ascii="Times New Roman" w:hAnsi="Times New Roman" w:cs="Times New Roman"/>
          <w:b/>
          <w:bCs/>
          <w:sz w:val="28"/>
          <w:szCs w:val="28"/>
        </w:rPr>
        <w:t>ve</w:t>
      </w:r>
      <w:proofErr w:type="spellEnd"/>
      <w:r w:rsidRPr="00827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75D5">
        <w:rPr>
          <w:rFonts w:ascii="Times New Roman" w:hAnsi="Times New Roman" w:cs="Times New Roman"/>
          <w:b/>
          <w:bCs/>
          <w:sz w:val="28"/>
          <w:szCs w:val="28"/>
        </w:rPr>
        <w:t>Dinle</w:t>
      </w:r>
      <w:proofErr w:type="spellEnd"/>
    </w:p>
    <w:p w14:paraId="02C020C4" w14:textId="3DCC41E9" w:rsidR="004B7390" w:rsidRPr="008275D5" w:rsidRDefault="004B7390" w:rsidP="004B739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275D5">
        <w:rPr>
          <w:rFonts w:ascii="Times New Roman" w:hAnsi="Times New Roman" w:cs="Times New Roman"/>
          <w:b/>
          <w:bCs/>
          <w:sz w:val="24"/>
          <w:szCs w:val="24"/>
        </w:rPr>
        <w:t>Karakterler</w:t>
      </w:r>
      <w:proofErr w:type="spellEnd"/>
      <w:r w:rsidR="008275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275D5">
        <w:rPr>
          <w:rFonts w:ascii="Times New Roman" w:hAnsi="Times New Roman" w:cs="Times New Roman"/>
          <w:sz w:val="24"/>
          <w:szCs w:val="24"/>
        </w:rPr>
        <w:t xml:space="preserve">Ahmet </w:t>
      </w:r>
      <w:r w:rsidR="008275D5">
        <w:rPr>
          <w:rFonts w:ascii="Times New Roman" w:hAnsi="Times New Roman" w:cs="Times New Roman"/>
          <w:sz w:val="24"/>
          <w:szCs w:val="24"/>
        </w:rPr>
        <w:br/>
      </w:r>
      <w:r w:rsidRPr="008275D5">
        <w:rPr>
          <w:rFonts w:ascii="Times New Roman" w:hAnsi="Times New Roman" w:cs="Times New Roman"/>
          <w:sz w:val="24"/>
          <w:szCs w:val="24"/>
        </w:rPr>
        <w:t xml:space="preserve">Mehmet </w:t>
      </w:r>
      <w:r w:rsidR="008275D5">
        <w:rPr>
          <w:rFonts w:ascii="Times New Roman" w:hAnsi="Times New Roman" w:cs="Times New Roman"/>
          <w:sz w:val="24"/>
          <w:szCs w:val="24"/>
        </w:rPr>
        <w:br/>
      </w:r>
      <w:r w:rsidRPr="008275D5">
        <w:rPr>
          <w:rFonts w:ascii="Times New Roman" w:hAnsi="Times New Roman" w:cs="Times New Roman"/>
          <w:sz w:val="24"/>
          <w:szCs w:val="24"/>
        </w:rPr>
        <w:t>Zeki</w:t>
      </w:r>
    </w:p>
    <w:p w14:paraId="1FB5B408" w14:textId="600965E7" w:rsidR="004B7390" w:rsidRPr="008275D5" w:rsidRDefault="004B7390" w:rsidP="004B7390">
      <w:pPr>
        <w:rPr>
          <w:rFonts w:ascii="Times New Roman" w:hAnsi="Times New Roman" w:cs="Times New Roman"/>
          <w:i/>
          <w:sz w:val="24"/>
          <w:szCs w:val="24"/>
        </w:rPr>
      </w:pPr>
      <w:r w:rsidRPr="008275D5">
        <w:rPr>
          <w:rFonts w:ascii="Times New Roman" w:hAnsi="Times New Roman" w:cs="Times New Roman"/>
          <w:i/>
          <w:sz w:val="24"/>
          <w:szCs w:val="24"/>
        </w:rPr>
        <w:t xml:space="preserve">Ahmet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Mehmet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oyun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boyunca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kendi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telefonlarındadır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. Zeki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içeri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girer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Birbirlerini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selamlarlar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>.</w:t>
      </w:r>
      <w:r w:rsidR="008275D5">
        <w:rPr>
          <w:rFonts w:ascii="Times New Roman" w:hAnsi="Times New Roman" w:cs="Times New Roman"/>
          <w:i/>
          <w:sz w:val="24"/>
          <w:szCs w:val="24"/>
        </w:rPr>
        <w:br/>
      </w:r>
    </w:p>
    <w:p w14:paraId="18C84C8F" w14:textId="77777777" w:rsidR="004B7390" w:rsidRPr="008275D5" w:rsidRDefault="004B7390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Zeki:</w:t>
      </w:r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İyi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toplantı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değil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mi? (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onlar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olumlu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olarak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evet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falan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derler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>)</w:t>
      </w:r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Düşünmenizi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sağlar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Tanrı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bugün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bize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konuşur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konuşmaz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mı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>?</w:t>
      </w:r>
    </w:p>
    <w:p w14:paraId="572DD686" w14:textId="77777777" w:rsidR="004B7390" w:rsidRPr="008275D5" w:rsidRDefault="004B7390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 xml:space="preserve">Ahmet: </w:t>
      </w:r>
      <w:r w:rsidRPr="008275D5">
        <w:rPr>
          <w:rFonts w:ascii="Times New Roman" w:hAnsi="Times New Roman" w:cs="Times New Roman"/>
          <w:sz w:val="24"/>
          <w:szCs w:val="24"/>
        </w:rPr>
        <w:t xml:space="preserve">Ne?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Bugün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konuşuyorsun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Güzel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>!</w:t>
      </w:r>
    </w:p>
    <w:p w14:paraId="148BC4F3" w14:textId="77777777" w:rsidR="004B7390" w:rsidRPr="008275D5" w:rsidRDefault="004B7390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 xml:space="preserve">Zeki: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Hayır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Tanrı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Bugün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bize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konuşuyor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0F51D4" w14:textId="77777777" w:rsidR="004B7390" w:rsidRPr="008275D5" w:rsidRDefault="004B7390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 xml:space="preserve">Mehmet: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Bugün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katılamam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. Ben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toplantıya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katılıyorum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>.</w:t>
      </w:r>
    </w:p>
    <w:p w14:paraId="53C30AA8" w14:textId="77777777" w:rsidR="004B7390" w:rsidRPr="008275D5" w:rsidRDefault="004B7390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Zeki:</w:t>
      </w:r>
      <w:r w:rsidRPr="008275D5">
        <w:rPr>
          <w:rFonts w:ascii="Times New Roman" w:hAnsi="Times New Roman" w:cs="Times New Roman"/>
          <w:sz w:val="24"/>
          <w:szCs w:val="24"/>
        </w:rPr>
        <w:t xml:space="preserve"> Ne? Fark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etmez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8275D5">
        <w:rPr>
          <w:rFonts w:ascii="Times New Roman" w:hAnsi="Times New Roman" w:cs="Times New Roman"/>
          <w:sz w:val="24"/>
          <w:szCs w:val="24"/>
        </w:rPr>
        <w:t>.!(</w:t>
      </w:r>
      <w:proofErr w:type="spellStart"/>
      <w:proofErr w:type="gramEnd"/>
      <w:r w:rsidRPr="008275D5">
        <w:rPr>
          <w:rFonts w:ascii="Times New Roman" w:hAnsi="Times New Roman" w:cs="Times New Roman"/>
          <w:i/>
          <w:sz w:val="24"/>
          <w:szCs w:val="24"/>
        </w:rPr>
        <w:t>Düşünür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Demek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isterim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gerçekten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Tanrı’nın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bana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konuştuğunu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duymak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isterim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fakat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bazen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mümkün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mü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diye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merak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ediyorum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>.</w:t>
      </w:r>
    </w:p>
    <w:p w14:paraId="7C7CA44C" w14:textId="77777777" w:rsidR="004B7390" w:rsidRPr="008275D5" w:rsidRDefault="004B7390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 xml:space="preserve">Mehmet: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Anladım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eski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zamanlarda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Tanrı’nın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musa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İbrahim’e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konuştuğu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demek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istiyorsun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>.</w:t>
      </w:r>
    </w:p>
    <w:p w14:paraId="54B7EC92" w14:textId="77777777" w:rsidR="004B7390" w:rsidRPr="008275D5" w:rsidRDefault="004B7390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 xml:space="preserve">Ahmet: </w:t>
      </w:r>
      <w:r w:rsidR="001C3953" w:rsidRPr="008275D5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1C3953" w:rsidRPr="008275D5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="001C3953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953" w:rsidRPr="008275D5">
        <w:rPr>
          <w:rFonts w:ascii="Times New Roman" w:hAnsi="Times New Roman" w:cs="Times New Roman"/>
          <w:sz w:val="24"/>
          <w:szCs w:val="24"/>
        </w:rPr>
        <w:t>olmaz</w:t>
      </w:r>
      <w:proofErr w:type="spellEnd"/>
      <w:r w:rsidR="001C3953" w:rsidRPr="008275D5">
        <w:rPr>
          <w:rFonts w:ascii="Times New Roman" w:hAnsi="Times New Roman" w:cs="Times New Roman"/>
          <w:sz w:val="24"/>
          <w:szCs w:val="24"/>
        </w:rPr>
        <w:t xml:space="preserve">/ Yok </w:t>
      </w:r>
      <w:proofErr w:type="spellStart"/>
      <w:r w:rsidR="001C3953" w:rsidRPr="008275D5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="001C3953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953" w:rsidRPr="008275D5">
        <w:rPr>
          <w:rFonts w:ascii="Times New Roman" w:hAnsi="Times New Roman" w:cs="Times New Roman"/>
          <w:sz w:val="24"/>
          <w:szCs w:val="24"/>
        </w:rPr>
        <w:t>olmaz</w:t>
      </w:r>
      <w:proofErr w:type="spellEnd"/>
      <w:r w:rsidR="001C3953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953" w:rsidRPr="008275D5">
        <w:rPr>
          <w:rFonts w:ascii="Times New Roman" w:hAnsi="Times New Roman" w:cs="Times New Roman"/>
          <w:sz w:val="24"/>
          <w:szCs w:val="24"/>
        </w:rPr>
        <w:t>öyle</w:t>
      </w:r>
      <w:proofErr w:type="spellEnd"/>
      <w:r w:rsidR="001C3953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953" w:rsidRPr="008275D5">
        <w:rPr>
          <w:rFonts w:ascii="Times New Roman" w:hAnsi="Times New Roman" w:cs="Times New Roman"/>
          <w:sz w:val="24"/>
          <w:szCs w:val="24"/>
        </w:rPr>
        <w:t>şey</w:t>
      </w:r>
      <w:proofErr w:type="spellEnd"/>
      <w:r w:rsidR="001C3953" w:rsidRPr="008275D5">
        <w:rPr>
          <w:rFonts w:ascii="Times New Roman" w:hAnsi="Times New Roman" w:cs="Times New Roman"/>
          <w:sz w:val="24"/>
          <w:szCs w:val="24"/>
        </w:rPr>
        <w:t>.</w:t>
      </w:r>
    </w:p>
    <w:p w14:paraId="2EFB8BB6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 xml:space="preserve">Zeki: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Peki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, İsa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neden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kendisiyle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bizim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ilişkiye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girmemizi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sağladı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eğer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bilmeseydi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bizimle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konuş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cümle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allasen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>)</w:t>
      </w:r>
    </w:p>
    <w:p w14:paraId="032B8376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 xml:space="preserve">Mehmet: </w:t>
      </w:r>
      <w:r w:rsidRPr="008275D5">
        <w:rPr>
          <w:rFonts w:ascii="Times New Roman" w:hAnsi="Times New Roman" w:cs="Times New Roman"/>
          <w:sz w:val="24"/>
          <w:szCs w:val="24"/>
        </w:rPr>
        <w:t xml:space="preserve">OH! 3.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Seviye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! Ben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öncesinde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oyunu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indirdim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Seviyedeyim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>.</w:t>
      </w:r>
    </w:p>
    <w:p w14:paraId="375EFE24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 xml:space="preserve">Zeki: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Demek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istediğim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Musa’ya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konuştuğu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bize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konuşmayabilir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Fakat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biz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Kutsal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Ruh’a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sahibiz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mu?</w:t>
      </w:r>
    </w:p>
    <w:p w14:paraId="52486E5E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 xml:space="preserve">Ahmet: </w:t>
      </w:r>
      <w:r w:rsidRPr="008275D5">
        <w:rPr>
          <w:rFonts w:ascii="Times New Roman" w:hAnsi="Times New Roman" w:cs="Times New Roman"/>
          <w:sz w:val="24"/>
          <w:szCs w:val="24"/>
        </w:rPr>
        <w:t xml:space="preserve">Musa? O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Kutsal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Kitap’ta</w:t>
      </w:r>
      <w:proofErr w:type="spellEnd"/>
      <w:proofErr w:type="gramStart"/>
      <w:r w:rsidRPr="008275D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FBEDAF9" w14:textId="77777777" w:rsidR="004B7390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Zeki:</w:t>
      </w:r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Biliyorum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Kutsal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Kitabı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okuyor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musun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>?</w:t>
      </w:r>
    </w:p>
    <w:p w14:paraId="17E35F98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 xml:space="preserve">Ahmet: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Tabii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T</w:t>
      </w:r>
      <w:r w:rsidR="00FD3CA8" w:rsidRPr="008275D5">
        <w:rPr>
          <w:rFonts w:ascii="Times New Roman" w:hAnsi="Times New Roman" w:cs="Times New Roman"/>
          <w:sz w:val="24"/>
          <w:szCs w:val="24"/>
        </w:rPr>
        <w:t>elefonumda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daKutsal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Kitap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uygulaması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var.</w:t>
      </w:r>
    </w:p>
    <w:p w14:paraId="08D71B98" w14:textId="77777777" w:rsidR="00FD3CA8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Mehmet:</w:t>
      </w:r>
      <w:r w:rsidR="00FD3CA8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Benim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de. E-mail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hesabıma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ayetler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geliyor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>.</w:t>
      </w:r>
    </w:p>
    <w:p w14:paraId="3F4A53BC" w14:textId="77777777" w:rsidR="001C3953" w:rsidRPr="008275D5" w:rsidRDefault="00FD3CA8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Zek</w:t>
      </w:r>
      <w:r w:rsidR="001C3953" w:rsidRPr="008275D5">
        <w:rPr>
          <w:rFonts w:ascii="Times New Roman" w:hAnsi="Times New Roman" w:cs="Times New Roman"/>
          <w:b/>
          <w:sz w:val="24"/>
          <w:szCs w:val="24"/>
        </w:rPr>
        <w:t>i:</w:t>
      </w:r>
      <w:r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onları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okuyorsun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iyiymiş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, ne zaman?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Otobüse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yetişirken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mi?</w:t>
      </w:r>
    </w:p>
    <w:p w14:paraId="217B3202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Mehmet:</w:t>
      </w:r>
      <w:r w:rsidR="00FD3CA8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Salaklaşma</w:t>
      </w:r>
      <w:proofErr w:type="spellEnd"/>
    </w:p>
    <w:p w14:paraId="0E3A40FC" w14:textId="77777777" w:rsidR="00FD3CA8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Ahmet:</w:t>
      </w:r>
      <w:r w:rsidR="00FD3CA8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CA8" w:rsidRPr="008275D5">
        <w:rPr>
          <w:rFonts w:ascii="Times New Roman" w:hAnsi="Times New Roman" w:cs="Times New Roman"/>
          <w:sz w:val="24"/>
          <w:szCs w:val="24"/>
        </w:rPr>
        <w:t xml:space="preserve">Ben de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onarı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otobüste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okurum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>.</w:t>
      </w:r>
    </w:p>
    <w:p w14:paraId="6BDBB73F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lastRenderedPageBreak/>
        <w:t>Zeki:</w:t>
      </w:r>
      <w:r w:rsidR="00FD3CA8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da var.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Fakat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bence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benim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tahminim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şey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söylemesini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bekliyorsun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Demek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istediğim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dinleyici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olmalısın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>.</w:t>
      </w:r>
    </w:p>
    <w:p w14:paraId="6711D276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Ahmet:</w:t>
      </w:r>
      <w:r w:rsidR="00FD3CA8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CA8" w:rsidRPr="008275D5">
        <w:rPr>
          <w:rFonts w:ascii="Times New Roman" w:hAnsi="Times New Roman" w:cs="Times New Roman"/>
          <w:sz w:val="24"/>
          <w:szCs w:val="24"/>
        </w:rPr>
        <w:t>Ne?</w:t>
      </w:r>
    </w:p>
    <w:p w14:paraId="31C3EC55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Zeki:</w:t>
      </w:r>
      <w:r w:rsidR="00FD3CA8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Dinleyici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olmalısın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dedim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>.</w:t>
      </w:r>
    </w:p>
    <w:p w14:paraId="444E4F32" w14:textId="77777777" w:rsidR="00FD3CA8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Ahmet:</w:t>
      </w:r>
      <w:r w:rsidR="00FD3CA8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Neyi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dinlemek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>?</w:t>
      </w:r>
    </w:p>
    <w:p w14:paraId="0B411499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Zeki:</w:t>
      </w:r>
      <w:r w:rsidR="00FD3CA8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Sizinle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iletişime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geçmek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gerçekten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zor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çocuklar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>!</w:t>
      </w:r>
    </w:p>
    <w:p w14:paraId="5ABFE67B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Ahmet:</w:t>
      </w:r>
      <w:r w:rsidR="00FD3CA8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CA8" w:rsidRPr="008275D5">
        <w:rPr>
          <w:rFonts w:ascii="Times New Roman" w:hAnsi="Times New Roman" w:cs="Times New Roman"/>
          <w:sz w:val="24"/>
          <w:szCs w:val="24"/>
        </w:rPr>
        <w:t xml:space="preserve">Ne?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Neden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>?</w:t>
      </w:r>
    </w:p>
    <w:p w14:paraId="0EF9DFAB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Mehmet:</w:t>
      </w:r>
      <w:r w:rsidR="00FD3CA8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CA8" w:rsidRPr="008275D5">
        <w:rPr>
          <w:rFonts w:ascii="Times New Roman" w:hAnsi="Times New Roman" w:cs="Times New Roman"/>
          <w:sz w:val="24"/>
          <w:szCs w:val="24"/>
        </w:rPr>
        <w:t xml:space="preserve">Evet, biz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haklıyız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>!</w:t>
      </w:r>
    </w:p>
    <w:p w14:paraId="23065493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Zeki:</w:t>
      </w:r>
      <w:r w:rsidR="00FD3CA8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Haklı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şey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deneyelim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Sessiz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olalım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Tanrı’nın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sesini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dinleyelim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sessiz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dinle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760BF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Ahmet:</w:t>
      </w:r>
      <w:r w:rsidR="00FD3CA8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CA8" w:rsidRPr="008275D5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garip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 xml:space="preserve">, ama… </w:t>
      </w:r>
      <w:proofErr w:type="spellStart"/>
      <w:r w:rsidR="00FD3CA8" w:rsidRPr="008275D5">
        <w:rPr>
          <w:rFonts w:ascii="Times New Roman" w:hAnsi="Times New Roman" w:cs="Times New Roman"/>
          <w:sz w:val="24"/>
          <w:szCs w:val="24"/>
        </w:rPr>
        <w:t>tamam</w:t>
      </w:r>
      <w:proofErr w:type="spellEnd"/>
      <w:r w:rsidR="00FD3CA8" w:rsidRPr="008275D5">
        <w:rPr>
          <w:rFonts w:ascii="Times New Roman" w:hAnsi="Times New Roman" w:cs="Times New Roman"/>
          <w:sz w:val="24"/>
          <w:szCs w:val="24"/>
        </w:rPr>
        <w:t>.</w:t>
      </w:r>
    </w:p>
    <w:p w14:paraId="7B7754F4" w14:textId="77777777" w:rsidR="00FD3CA8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Zeki:</w:t>
      </w:r>
      <w:r w:rsidR="00FD3CA8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CA8" w:rsidRPr="008275D5">
        <w:rPr>
          <w:rFonts w:ascii="Times New Roman" w:hAnsi="Times New Roman" w:cs="Times New Roman"/>
          <w:i/>
          <w:sz w:val="24"/>
          <w:szCs w:val="24"/>
        </w:rPr>
        <w:t xml:space="preserve">(Mehmet </w:t>
      </w:r>
      <w:proofErr w:type="spellStart"/>
      <w:r w:rsidR="00FD3CA8" w:rsidRPr="008275D5">
        <w:rPr>
          <w:rFonts w:ascii="Times New Roman" w:hAnsi="Times New Roman" w:cs="Times New Roman"/>
          <w:i/>
          <w:sz w:val="24"/>
          <w:szCs w:val="24"/>
        </w:rPr>
        <w:t>kulağına</w:t>
      </w:r>
      <w:proofErr w:type="spellEnd"/>
      <w:r w:rsidR="00FD3CA8"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i/>
          <w:sz w:val="24"/>
          <w:szCs w:val="24"/>
        </w:rPr>
        <w:t>tıpa</w:t>
      </w:r>
      <w:proofErr w:type="spellEnd"/>
      <w:r w:rsidR="00FD3CA8"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3CA8" w:rsidRPr="008275D5">
        <w:rPr>
          <w:rFonts w:ascii="Times New Roman" w:hAnsi="Times New Roman" w:cs="Times New Roman"/>
          <w:i/>
          <w:sz w:val="24"/>
          <w:szCs w:val="24"/>
        </w:rPr>
        <w:t>koyar</w:t>
      </w:r>
      <w:proofErr w:type="spellEnd"/>
      <w:r w:rsidR="00FD3CA8" w:rsidRPr="008275D5">
        <w:rPr>
          <w:rFonts w:ascii="Times New Roman" w:hAnsi="Times New Roman" w:cs="Times New Roman"/>
          <w:i/>
          <w:sz w:val="24"/>
          <w:szCs w:val="24"/>
        </w:rPr>
        <w:t>.</w:t>
      </w:r>
      <w:r w:rsidR="00A51735" w:rsidRPr="008275D5">
        <w:rPr>
          <w:rFonts w:ascii="Times New Roman" w:hAnsi="Times New Roman" w:cs="Times New Roman"/>
          <w:i/>
          <w:sz w:val="24"/>
          <w:szCs w:val="24"/>
        </w:rPr>
        <w:t>)</w:t>
      </w:r>
      <w:r w:rsidR="00A51735" w:rsidRPr="008275D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yapıyorsun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>?</w:t>
      </w:r>
    </w:p>
    <w:p w14:paraId="2C02FF1E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Mehmet:</w:t>
      </w:r>
      <w:r w:rsidR="00A51735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şey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yapmıyorsam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dinlemeyi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severim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>.</w:t>
      </w:r>
    </w:p>
    <w:p w14:paraId="0A01D9B9" w14:textId="77777777" w:rsidR="00A51735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Zeki:</w:t>
      </w:r>
      <w:r w:rsidR="00A51735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735" w:rsidRPr="008275D5">
        <w:rPr>
          <w:rFonts w:ascii="Times New Roman" w:hAnsi="Times New Roman" w:cs="Times New Roman"/>
          <w:sz w:val="24"/>
          <w:szCs w:val="24"/>
        </w:rPr>
        <w:t xml:space="preserve">Sen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şey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yapıyorsun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Tanrı’yı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bekliyorsun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Dinliyorsun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A4E0D" w14:textId="77777777" w:rsidR="001C3953" w:rsidRPr="008275D5" w:rsidRDefault="00A51735" w:rsidP="004B73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Sessizlik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içinde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ayakta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dururlar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sonunda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Ahmet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Mehmet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telefonlarına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bakarlar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>.</w:t>
      </w:r>
      <w:r w:rsidR="001C3953" w:rsidRPr="008275D5">
        <w:rPr>
          <w:rFonts w:ascii="Times New Roman" w:hAnsi="Times New Roman" w:cs="Times New Roman"/>
          <w:b/>
          <w:sz w:val="24"/>
          <w:szCs w:val="24"/>
        </w:rPr>
        <w:br/>
        <w:t>Zeki:</w:t>
      </w:r>
      <w:r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5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i/>
          <w:sz w:val="24"/>
          <w:szCs w:val="24"/>
        </w:rPr>
        <w:t>eder</w:t>
      </w:r>
      <w:proofErr w:type="spellEnd"/>
      <w:r w:rsidRPr="008275D5">
        <w:rPr>
          <w:rFonts w:ascii="Times New Roman" w:hAnsi="Times New Roman" w:cs="Times New Roman"/>
          <w:i/>
          <w:sz w:val="24"/>
          <w:szCs w:val="24"/>
        </w:rPr>
        <w:t>….)</w:t>
      </w:r>
      <w:r w:rsidRPr="008275D5">
        <w:rPr>
          <w:rFonts w:ascii="Times New Roman" w:hAnsi="Times New Roman" w:cs="Times New Roman"/>
          <w:sz w:val="24"/>
          <w:szCs w:val="24"/>
        </w:rPr>
        <w:t xml:space="preserve"> Evet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Rab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Anlıyorum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işitebilirim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eğer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D5">
        <w:rPr>
          <w:rFonts w:ascii="Times New Roman" w:hAnsi="Times New Roman" w:cs="Times New Roman"/>
          <w:sz w:val="24"/>
          <w:szCs w:val="24"/>
        </w:rPr>
        <w:t>dinlemiyorsam</w:t>
      </w:r>
      <w:proofErr w:type="spellEnd"/>
      <w:r w:rsidRPr="008275D5">
        <w:rPr>
          <w:rFonts w:ascii="Times New Roman" w:hAnsi="Times New Roman" w:cs="Times New Roman"/>
          <w:sz w:val="24"/>
          <w:szCs w:val="24"/>
        </w:rPr>
        <w:t>?</w:t>
      </w:r>
    </w:p>
    <w:p w14:paraId="1A60F2E9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Ahmet:</w:t>
      </w:r>
      <w:r w:rsidR="00A51735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Mesaj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aldım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Günün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ayeti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Mezmur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95:7</w:t>
      </w:r>
    </w:p>
    <w:p w14:paraId="1453923D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Mehmet</w:t>
      </w:r>
      <w:proofErr w:type="gramStart"/>
      <w:r w:rsidRPr="008275D5">
        <w:rPr>
          <w:rFonts w:ascii="Times New Roman" w:hAnsi="Times New Roman" w:cs="Times New Roman"/>
          <w:b/>
          <w:sz w:val="24"/>
          <w:szCs w:val="24"/>
        </w:rPr>
        <w:t>:</w:t>
      </w:r>
      <w:r w:rsidR="00A51735" w:rsidRPr="008275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1735" w:rsidRPr="008275D5">
        <w:rPr>
          <w:rFonts w:ascii="Times New Roman" w:hAnsi="Times New Roman" w:cs="Times New Roman"/>
          <w:sz w:val="24"/>
          <w:szCs w:val="24"/>
        </w:rPr>
        <w:t>‘</w:t>
      </w:r>
      <w:proofErr w:type="gramEnd"/>
      <w:r w:rsidR="00A51735" w:rsidRPr="008275D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Çünkü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Tanrımızdır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bizse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O’nun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otlağının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halkı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elinin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altındaki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koyunlarız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Bugün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sesini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duyarsanız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>,’’</w:t>
      </w:r>
    </w:p>
    <w:p w14:paraId="651DED79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Ahmet:</w:t>
      </w:r>
      <w:r w:rsidR="00A51735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735" w:rsidRPr="008275D5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Bugün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sesini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duyarsanız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’’ Bu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bizim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şu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konuştuğumuz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şey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değil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mi?</w:t>
      </w:r>
    </w:p>
    <w:p w14:paraId="482C2774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Mehmet:</w:t>
      </w:r>
      <w:r w:rsidR="00A51735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İyi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oraya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gidersin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! İnternet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Tanrı’ya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teşekkürler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>.</w:t>
      </w:r>
    </w:p>
    <w:p w14:paraId="60F26794" w14:textId="77777777" w:rsidR="001C3953" w:rsidRPr="008275D5" w:rsidRDefault="001C3953" w:rsidP="004B7390">
      <w:pPr>
        <w:rPr>
          <w:rFonts w:ascii="Times New Roman" w:hAnsi="Times New Roman" w:cs="Times New Roman"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Ahmet:</w:t>
      </w:r>
      <w:r w:rsidR="00A51735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735" w:rsidRPr="008275D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51735" w:rsidRPr="008275D5">
        <w:rPr>
          <w:rFonts w:ascii="Times New Roman" w:hAnsi="Times New Roman" w:cs="Times New Roman"/>
          <w:i/>
          <w:sz w:val="24"/>
          <w:szCs w:val="24"/>
        </w:rPr>
        <w:t>kendinden</w:t>
      </w:r>
      <w:proofErr w:type="spellEnd"/>
      <w:r w:rsidR="00A51735"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i/>
          <w:sz w:val="24"/>
          <w:szCs w:val="24"/>
        </w:rPr>
        <w:t>geçmiş</w:t>
      </w:r>
      <w:proofErr w:type="spellEnd"/>
      <w:r w:rsidR="00A51735"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i/>
          <w:sz w:val="24"/>
          <w:szCs w:val="24"/>
        </w:rPr>
        <w:t>bir</w:t>
      </w:r>
      <w:proofErr w:type="spellEnd"/>
      <w:r w:rsidR="00A51735"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i/>
          <w:sz w:val="24"/>
          <w:szCs w:val="24"/>
        </w:rPr>
        <w:t>halde</w:t>
      </w:r>
      <w:proofErr w:type="spellEnd"/>
      <w:r w:rsidR="00A51735" w:rsidRPr="008275D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51735" w:rsidRPr="008275D5">
        <w:rPr>
          <w:rFonts w:ascii="Times New Roman" w:hAnsi="Times New Roman" w:cs="Times New Roman"/>
          <w:sz w:val="24"/>
          <w:szCs w:val="24"/>
        </w:rPr>
        <w:t xml:space="preserve">Evet…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A51735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sz w:val="24"/>
          <w:szCs w:val="24"/>
        </w:rPr>
        <w:t>saniye</w:t>
      </w:r>
      <w:proofErr w:type="spellEnd"/>
    </w:p>
    <w:p w14:paraId="4E7C7BD2" w14:textId="77777777" w:rsidR="001C3953" w:rsidRPr="008275D5" w:rsidRDefault="001C3953" w:rsidP="004B7390">
      <w:pPr>
        <w:rPr>
          <w:rFonts w:ascii="Times New Roman" w:hAnsi="Times New Roman" w:cs="Times New Roman"/>
          <w:i/>
          <w:sz w:val="24"/>
          <w:szCs w:val="24"/>
        </w:rPr>
      </w:pPr>
      <w:r w:rsidRPr="008275D5">
        <w:rPr>
          <w:rFonts w:ascii="Times New Roman" w:hAnsi="Times New Roman" w:cs="Times New Roman"/>
          <w:b/>
          <w:sz w:val="24"/>
          <w:szCs w:val="24"/>
        </w:rPr>
        <w:t>Zeki:</w:t>
      </w:r>
      <w:r w:rsidR="00A51735" w:rsidRPr="0082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735" w:rsidRPr="008275D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51735" w:rsidRPr="008275D5">
        <w:rPr>
          <w:rFonts w:ascii="Times New Roman" w:hAnsi="Times New Roman" w:cs="Times New Roman"/>
          <w:i/>
          <w:sz w:val="24"/>
          <w:szCs w:val="24"/>
        </w:rPr>
        <w:t>Birkaç</w:t>
      </w:r>
      <w:proofErr w:type="spellEnd"/>
      <w:r w:rsidR="00A51735"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1735" w:rsidRPr="008275D5">
        <w:rPr>
          <w:rFonts w:ascii="Times New Roman" w:hAnsi="Times New Roman" w:cs="Times New Roman"/>
          <w:i/>
          <w:sz w:val="24"/>
          <w:szCs w:val="24"/>
        </w:rPr>
        <w:t>saniye</w:t>
      </w:r>
      <w:proofErr w:type="spellEnd"/>
      <w:r w:rsidR="00A51735"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21" w:rsidRPr="008275D5">
        <w:rPr>
          <w:rFonts w:ascii="Times New Roman" w:hAnsi="Times New Roman" w:cs="Times New Roman"/>
          <w:i/>
          <w:sz w:val="24"/>
          <w:szCs w:val="24"/>
        </w:rPr>
        <w:t>onları</w:t>
      </w:r>
      <w:proofErr w:type="spellEnd"/>
      <w:r w:rsidR="00D12621"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21" w:rsidRPr="008275D5">
        <w:rPr>
          <w:rFonts w:ascii="Times New Roman" w:hAnsi="Times New Roman" w:cs="Times New Roman"/>
          <w:i/>
          <w:sz w:val="24"/>
          <w:szCs w:val="24"/>
        </w:rPr>
        <w:t>izler</w:t>
      </w:r>
      <w:proofErr w:type="spellEnd"/>
      <w:r w:rsidR="00D12621" w:rsidRPr="008275D5">
        <w:rPr>
          <w:rFonts w:ascii="Times New Roman" w:hAnsi="Times New Roman" w:cs="Times New Roman"/>
          <w:i/>
          <w:sz w:val="24"/>
          <w:szCs w:val="24"/>
        </w:rPr>
        <w:t>)</w:t>
      </w:r>
      <w:r w:rsidR="00D12621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21" w:rsidRPr="008275D5">
        <w:rPr>
          <w:rFonts w:ascii="Times New Roman" w:hAnsi="Times New Roman" w:cs="Times New Roman"/>
          <w:sz w:val="24"/>
          <w:szCs w:val="24"/>
        </w:rPr>
        <w:t>Tamam</w:t>
      </w:r>
      <w:proofErr w:type="spellEnd"/>
      <w:r w:rsidR="00D12621" w:rsidRPr="0082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621" w:rsidRPr="008275D5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="00D12621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21" w:rsidRPr="008275D5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="00D12621" w:rsidRPr="008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21" w:rsidRPr="008275D5">
        <w:rPr>
          <w:rFonts w:ascii="Times New Roman" w:hAnsi="Times New Roman" w:cs="Times New Roman"/>
          <w:sz w:val="24"/>
          <w:szCs w:val="24"/>
        </w:rPr>
        <w:t>görüşürüz</w:t>
      </w:r>
      <w:proofErr w:type="spellEnd"/>
      <w:r w:rsidR="00D12621" w:rsidRPr="008275D5">
        <w:rPr>
          <w:rFonts w:ascii="Times New Roman" w:hAnsi="Times New Roman" w:cs="Times New Roman"/>
          <w:sz w:val="24"/>
          <w:szCs w:val="24"/>
        </w:rPr>
        <w:t xml:space="preserve">! </w:t>
      </w:r>
      <w:r w:rsidR="00D12621" w:rsidRPr="008275D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12621" w:rsidRPr="008275D5">
        <w:rPr>
          <w:rFonts w:ascii="Times New Roman" w:hAnsi="Times New Roman" w:cs="Times New Roman"/>
          <w:i/>
          <w:sz w:val="24"/>
          <w:szCs w:val="24"/>
        </w:rPr>
        <w:t>Onlar</w:t>
      </w:r>
      <w:proofErr w:type="spellEnd"/>
      <w:r w:rsidR="00D12621"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21" w:rsidRPr="008275D5">
        <w:rPr>
          <w:rFonts w:ascii="Times New Roman" w:hAnsi="Times New Roman" w:cs="Times New Roman"/>
          <w:i/>
          <w:sz w:val="24"/>
          <w:szCs w:val="24"/>
        </w:rPr>
        <w:t>bakmaz</w:t>
      </w:r>
      <w:proofErr w:type="spellEnd"/>
      <w:r w:rsidR="00D12621"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21" w:rsidRPr="008275D5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="00D12621"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21" w:rsidRPr="008275D5">
        <w:rPr>
          <w:rFonts w:ascii="Times New Roman" w:hAnsi="Times New Roman" w:cs="Times New Roman"/>
          <w:i/>
          <w:sz w:val="24"/>
          <w:szCs w:val="24"/>
        </w:rPr>
        <w:t>cevaplamazlar</w:t>
      </w:r>
      <w:proofErr w:type="spellEnd"/>
      <w:r w:rsidR="00D12621" w:rsidRPr="008275D5">
        <w:rPr>
          <w:rFonts w:ascii="Times New Roman" w:hAnsi="Times New Roman" w:cs="Times New Roman"/>
          <w:i/>
          <w:sz w:val="24"/>
          <w:szCs w:val="24"/>
        </w:rPr>
        <w:t xml:space="preserve">. Zeki </w:t>
      </w:r>
      <w:proofErr w:type="spellStart"/>
      <w:r w:rsidR="00D12621" w:rsidRPr="008275D5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="00D12621"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621" w:rsidRPr="008275D5">
        <w:rPr>
          <w:rFonts w:ascii="Times New Roman" w:hAnsi="Times New Roman" w:cs="Times New Roman"/>
          <w:i/>
          <w:sz w:val="24"/>
          <w:szCs w:val="24"/>
        </w:rPr>
        <w:t>çıkar</w:t>
      </w:r>
      <w:proofErr w:type="spellEnd"/>
      <w:r w:rsidR="00D12621" w:rsidRPr="008275D5">
        <w:rPr>
          <w:rFonts w:ascii="Times New Roman" w:hAnsi="Times New Roman" w:cs="Times New Roman"/>
          <w:i/>
          <w:sz w:val="24"/>
          <w:szCs w:val="24"/>
        </w:rPr>
        <w:t>)</w:t>
      </w:r>
      <w:r w:rsidR="00A51735" w:rsidRPr="008275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1C3953" w:rsidRPr="00827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390"/>
    <w:rsid w:val="0010302C"/>
    <w:rsid w:val="001C3953"/>
    <w:rsid w:val="004B7390"/>
    <w:rsid w:val="008275D5"/>
    <w:rsid w:val="00A51735"/>
    <w:rsid w:val="00D12621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D820"/>
  <w15:docId w15:val="{61E58F0C-0393-4E88-8F6D-4DA073EF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berivan sezen</dc:creator>
  <cp:lastModifiedBy>Montana Lattin</cp:lastModifiedBy>
  <cp:revision>3</cp:revision>
  <dcterms:created xsi:type="dcterms:W3CDTF">2016-01-04T20:07:00Z</dcterms:created>
  <dcterms:modified xsi:type="dcterms:W3CDTF">2021-04-19T13:20:00Z</dcterms:modified>
</cp:coreProperties>
</file>